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2304C9" w:rsidRDefault="00EB30C6" w:rsidP="00E7563D">
      <w:pPr>
        <w:autoSpaceDE w:val="0"/>
        <w:autoSpaceDN w:val="0"/>
        <w:adjustRightInd w:val="0"/>
        <w:contextualSpacing/>
        <w:jc w:val="center"/>
      </w:pPr>
      <w:r w:rsidRPr="002304C9">
        <w:t xml:space="preserve">Оповещение </w:t>
      </w:r>
      <w:r w:rsidR="005668A9" w:rsidRPr="002304C9">
        <w:t>о начале</w:t>
      </w:r>
      <w:r w:rsidR="008636DB" w:rsidRPr="002304C9">
        <w:t xml:space="preserve"> </w:t>
      </w:r>
      <w:r w:rsidR="00411BEE" w:rsidRPr="002304C9">
        <w:t>общественных обсуждений</w:t>
      </w:r>
    </w:p>
    <w:p w:rsidR="005668A9" w:rsidRPr="002304C9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6237"/>
      </w:tblGrid>
      <w:tr w:rsidR="002304C9" w:rsidRPr="002304C9" w:rsidTr="00EC5F10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2304C9">
              <w:t>На</w:t>
            </w:r>
            <w:r w:rsidR="00411BEE" w:rsidRPr="002304C9">
              <w:t xml:space="preserve"> общественные обсуждения </w:t>
            </w:r>
            <w:r w:rsidRPr="002304C9">
              <w:t>представляется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10" w:rsidRDefault="00AD1733" w:rsidP="00787B4A">
            <w:pPr>
              <w:contextualSpacing/>
              <w:jc w:val="both"/>
            </w:pPr>
            <w:r w:rsidRPr="00AD1733">
              <w:t>внесени</w:t>
            </w:r>
            <w:r w:rsidR="00142755">
              <w:t>е</w:t>
            </w:r>
            <w:r w:rsidRPr="00AD1733">
              <w:t xml:space="preserve"> изменений в документацию по планировке территории (</w:t>
            </w:r>
            <w:r>
              <w:t xml:space="preserve">проект </w:t>
            </w:r>
            <w:r w:rsidR="00142755" w:rsidRPr="00AD1733">
              <w:t>планировки территории</w:t>
            </w:r>
            <w:r w:rsidR="00142755">
              <w:t xml:space="preserve">, включая проект </w:t>
            </w:r>
            <w:r w:rsidR="00142755" w:rsidRPr="00AD1733">
              <w:t>межевания</w:t>
            </w:r>
            <w:r w:rsidRPr="00AD1733">
              <w:t xml:space="preserve"> территории) в </w:t>
            </w:r>
            <w:r w:rsidR="00142755" w:rsidRPr="00AD1733">
              <w:t>районе дома</w:t>
            </w:r>
            <w:r w:rsidRPr="00AD1733">
              <w:t xml:space="preserve"> № 9-Б по ул.Поб</w:t>
            </w:r>
            <w:r w:rsidR="00EC5F10">
              <w:t>еды в г.</w:t>
            </w:r>
            <w:r w:rsidRPr="00AD1733">
              <w:t>Арзамас Нижегородской                                                  области, утвержденную</w:t>
            </w:r>
            <w:r w:rsidR="00142755">
              <w:t xml:space="preserve"> постановление</w:t>
            </w:r>
            <w:r w:rsidR="00B1165F">
              <w:t>м</w:t>
            </w:r>
            <w:r w:rsidR="00142755">
              <w:t xml:space="preserve"> </w:t>
            </w:r>
            <w:r w:rsidRPr="00AD1733">
              <w:t xml:space="preserve">                                                         </w:t>
            </w:r>
          </w:p>
          <w:p w:rsidR="00EC5F10" w:rsidRDefault="00EC5F10" w:rsidP="00787B4A">
            <w:pPr>
              <w:contextualSpacing/>
              <w:jc w:val="both"/>
            </w:pPr>
            <w:r w:rsidRPr="00AD1733">
              <w:t xml:space="preserve">администрации </w:t>
            </w:r>
            <w:r>
              <w:t xml:space="preserve">города Арзамаса от 26.01.2022 № 104, разработанные </w:t>
            </w:r>
            <w:r w:rsidRPr="00EC5F10">
              <w:t>ООО «НовоТех», г.Арзамас, 2025 г</w:t>
            </w:r>
            <w:r>
              <w:t>.</w:t>
            </w:r>
          </w:p>
          <w:p w:rsidR="005668A9" w:rsidRPr="002304C9" w:rsidRDefault="005668A9" w:rsidP="00AC7DCC">
            <w:pPr>
              <w:contextualSpacing/>
              <w:jc w:val="both"/>
            </w:pPr>
          </w:p>
        </w:tc>
      </w:tr>
      <w:tr w:rsidR="002304C9" w:rsidRPr="002304C9" w:rsidTr="00EC5F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Муниципальный правовой акт о </w:t>
            </w:r>
            <w:r w:rsidR="00B2635B" w:rsidRPr="002304C9">
              <w:t>назначении общественных</w:t>
            </w:r>
            <w:r w:rsidR="00411BEE" w:rsidRPr="002304C9">
              <w:t xml:space="preserve"> обсуждений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B" w:rsidRDefault="00BF11C1" w:rsidP="00C157FB">
            <w:pPr>
              <w:contextualSpacing/>
            </w:pPr>
            <w:r w:rsidRPr="002304C9">
              <w:t>п</w:t>
            </w:r>
            <w:r w:rsidR="006120C0" w:rsidRPr="002304C9">
              <w:t>остановление мэра города Арзамаса</w:t>
            </w:r>
            <w:r w:rsidR="00115B7E" w:rsidRPr="008C036C">
              <w:t xml:space="preserve"> от</w:t>
            </w:r>
            <w:r w:rsidR="00E727FE" w:rsidRPr="008C036C">
              <w:t xml:space="preserve"> </w:t>
            </w:r>
            <w:r w:rsidR="00F40C66">
              <w:t>26.01.2026 № 7</w:t>
            </w:r>
            <w:r w:rsidR="00C157FB" w:rsidRPr="00247F27">
              <w:rPr>
                <w:color w:val="FF0000"/>
              </w:rPr>
              <w:t xml:space="preserve">         </w:t>
            </w:r>
            <w:r w:rsidR="00444065" w:rsidRPr="002304C9">
              <w:t>«</w:t>
            </w:r>
            <w:r w:rsidR="00C157FB">
              <w:t>О проведении общественных обсуждений по внесению изменений в документацию по планировке территории (проект</w:t>
            </w:r>
            <w:r w:rsidR="00A93518">
              <w:t xml:space="preserve">а планировки </w:t>
            </w:r>
            <w:r w:rsidR="00C157FB">
              <w:t>территории, включая проект межевания территории) в районе дома № 9-Б по ул.Победы в г. Арзамас Нижегородской</w:t>
            </w:r>
            <w:r w:rsidR="00A93518">
              <w:t xml:space="preserve"> </w:t>
            </w:r>
            <w:r w:rsidR="00C157FB">
              <w:t xml:space="preserve"> области, утвержденную постановлением</w:t>
            </w:r>
            <w:r w:rsidR="00A93518">
              <w:t xml:space="preserve"> </w:t>
            </w:r>
            <w:r w:rsidR="00C157FB">
              <w:t>администрации города Арзамаса</w:t>
            </w:r>
            <w:r w:rsidR="00A93518">
              <w:t xml:space="preserve"> </w:t>
            </w:r>
            <w:r w:rsidR="00C157FB">
              <w:t>от 26.01.2022 № 104»</w:t>
            </w:r>
          </w:p>
          <w:p w:rsidR="00787B4A" w:rsidRPr="002304C9" w:rsidRDefault="00787B4A" w:rsidP="00C157FB">
            <w:pPr>
              <w:contextualSpacing/>
            </w:pPr>
          </w:p>
        </w:tc>
      </w:tr>
      <w:tr w:rsidR="002304C9" w:rsidRPr="002304C9" w:rsidTr="00EC5F10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FB" w:rsidRDefault="005668A9" w:rsidP="00C157FB">
            <w:pPr>
              <w:contextualSpacing/>
            </w:pPr>
            <w:r w:rsidRPr="002304C9">
              <w:t>Информационные материалы</w:t>
            </w:r>
            <w:r w:rsidR="00DB0EA1" w:rsidRPr="002304C9">
              <w:t xml:space="preserve"> по</w:t>
            </w:r>
            <w:r w:rsidR="00C157FB">
              <w:t xml:space="preserve"> внесению изменений в документацию по планировке территории (проект планировки территории, включая проект межевания территории) в районе дома № 9-Б по ул.Победы в г.Арзамас Нижегородской                                                  области, утвержденную постановление                                                          </w:t>
            </w:r>
          </w:p>
          <w:p w:rsidR="00BB0914" w:rsidRPr="002304C9" w:rsidRDefault="00C157FB" w:rsidP="00C157FB">
            <w:pPr>
              <w:contextualSpacing/>
            </w:pPr>
            <w:r>
              <w:t>администрации города Арзамаса от 26.01.2022 № 104</w:t>
            </w:r>
            <w:r w:rsidR="00247F27">
              <w:t xml:space="preserve">, </w:t>
            </w:r>
          </w:p>
          <w:p w:rsidR="00371A25" w:rsidRPr="002304C9" w:rsidRDefault="00E636CF" w:rsidP="00B50D38">
            <w:pPr>
              <w:contextualSpacing/>
            </w:pPr>
            <w:r w:rsidRPr="002304C9">
              <w:t xml:space="preserve">представлены по адресу: </w:t>
            </w:r>
            <w:r w:rsidR="009100FC" w:rsidRPr="002304C9">
              <w:t xml:space="preserve">                            </w:t>
            </w:r>
            <w:r w:rsidRPr="002304C9">
              <w:t>г.</w:t>
            </w:r>
            <w:r w:rsidR="00A5152B" w:rsidRPr="002304C9">
              <w:t xml:space="preserve"> </w:t>
            </w:r>
            <w:r w:rsidRPr="002304C9">
              <w:t>Арзамас</w:t>
            </w:r>
            <w:r w:rsidR="000D4B9A" w:rsidRPr="002304C9">
              <w:t>,</w:t>
            </w:r>
            <w:r w:rsidRPr="002304C9">
              <w:t xml:space="preserve"> ул.</w:t>
            </w:r>
            <w:r w:rsidR="00A6161E" w:rsidRPr="002304C9">
              <w:t xml:space="preserve"> </w:t>
            </w:r>
            <w:r w:rsidRPr="002304C9">
              <w:t>Станционная, д.28</w:t>
            </w:r>
            <w:r w:rsidR="00656637" w:rsidRPr="002304C9">
              <w:t xml:space="preserve"> </w:t>
            </w:r>
            <w:r w:rsidRPr="002304C9">
              <w:t>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27" w:rsidRDefault="00247F27" w:rsidP="00247F27">
            <w:pPr>
              <w:contextualSpacing/>
              <w:jc w:val="both"/>
            </w:pPr>
            <w:r>
              <w:t xml:space="preserve">внесение изменений в документацию по планировке территории (проект планировки территории, включая проект межевания территории) в районе дома № 9-Б по ул.Победы в г.Арзамас Нижегородской                                                  области, утвержденную постановление                                                          </w:t>
            </w:r>
          </w:p>
          <w:p w:rsidR="00247F27" w:rsidRDefault="00247F27" w:rsidP="00247F27">
            <w:pPr>
              <w:contextualSpacing/>
              <w:jc w:val="both"/>
            </w:pPr>
            <w:r>
              <w:t>администрации города Арзамаса от 26.01.2022 № 104, разработанные ООО «НовоТех», г.</w:t>
            </w:r>
            <w:r w:rsidR="00C07162">
              <w:t xml:space="preserve"> </w:t>
            </w:r>
            <w:r>
              <w:t>Арзамас, 2025 г.</w:t>
            </w:r>
          </w:p>
          <w:p w:rsidR="00643C8F" w:rsidRPr="002304C9" w:rsidRDefault="00643C8F" w:rsidP="008B1AC4">
            <w:pPr>
              <w:contextualSpacing/>
              <w:jc w:val="both"/>
            </w:pPr>
          </w:p>
        </w:tc>
      </w:tr>
      <w:tr w:rsidR="002304C9" w:rsidRPr="002304C9" w:rsidTr="00EC5F10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2304C9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Экспозиция открыта</w:t>
            </w:r>
            <w:r w:rsidR="00544638" w:rsidRPr="002304C9">
              <w:t>:</w:t>
            </w:r>
            <w:r w:rsidR="00637F48" w:rsidRPr="002304C9">
              <w:t xml:space="preserve"> </w:t>
            </w: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2304C9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2304C9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На </w:t>
            </w:r>
            <w:r w:rsidR="00B2635B" w:rsidRPr="002304C9">
              <w:t>экспозиции проводятся</w:t>
            </w:r>
            <w:r w:rsidRPr="002304C9">
              <w:t xml:space="preserve"> консультац</w:t>
            </w:r>
            <w:r w:rsidR="00A360F6" w:rsidRPr="002304C9">
              <w:t>ии посетителей экспозиции по тем</w:t>
            </w:r>
            <w:r w:rsidRPr="002304C9">
              <w:t xml:space="preserve">е </w:t>
            </w:r>
            <w:r w:rsidR="00922A9C" w:rsidRPr="002304C9">
              <w:t xml:space="preserve">общественных обсуждений: </w:t>
            </w:r>
          </w:p>
          <w:p w:rsidR="00DE3F86" w:rsidRPr="002304C9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2304C9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>с</w:t>
            </w:r>
            <w:r w:rsidR="00637F48" w:rsidRPr="002304C9">
              <w:t xml:space="preserve">о дня официального опубликования оповещения </w:t>
            </w:r>
            <w:r w:rsidR="00846246" w:rsidRPr="002304C9">
              <w:t xml:space="preserve">о начале общественных обсуждений, в срок </w:t>
            </w:r>
            <w:r w:rsidR="003E1F34" w:rsidRPr="002304C9">
              <w:t>до</w:t>
            </w:r>
            <w:r w:rsidR="004C6FAA">
              <w:t xml:space="preserve"> 05 февраля 2026 </w:t>
            </w:r>
            <w:r w:rsidR="00EC5343" w:rsidRPr="002304C9">
              <w:t xml:space="preserve">               </w:t>
            </w:r>
            <w:r w:rsidR="009F6AF7" w:rsidRPr="002304C9">
              <w:t xml:space="preserve">     </w:t>
            </w:r>
            <w:r w:rsidR="00C43A0B">
              <w:t xml:space="preserve"> </w:t>
            </w:r>
            <w:r w:rsidR="00643C8F" w:rsidRPr="002304C9">
              <w:t>года</w:t>
            </w:r>
            <w:r w:rsidR="00574987" w:rsidRPr="002304C9">
              <w:t xml:space="preserve"> </w:t>
            </w:r>
            <w:r w:rsidR="00846246" w:rsidRPr="002304C9">
              <w:t>до 16 часов 00 минут</w:t>
            </w:r>
          </w:p>
          <w:p w:rsidR="00C71CEA" w:rsidRPr="002304C9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2304C9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 xml:space="preserve"> </w:t>
            </w:r>
            <w:r w:rsidR="00A360F6" w:rsidRPr="002304C9">
              <w:t xml:space="preserve"> </w:t>
            </w:r>
          </w:p>
          <w:p w:rsidR="008576D4" w:rsidRPr="002304C9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 xml:space="preserve">по телефону комитета по </w:t>
            </w:r>
            <w:r w:rsidR="00C61776" w:rsidRPr="002304C9">
              <w:t>архитектуре и градостроительству администрации город</w:t>
            </w:r>
            <w:r w:rsidR="00976091" w:rsidRPr="002304C9">
              <w:t>ского округа город А</w:t>
            </w:r>
            <w:r w:rsidR="00C61776" w:rsidRPr="002304C9">
              <w:t>рзамас</w:t>
            </w:r>
            <w:r w:rsidR="00976091" w:rsidRPr="002304C9">
              <w:t xml:space="preserve"> </w:t>
            </w:r>
            <w:r w:rsidR="00C61776" w:rsidRPr="002304C9">
              <w:t>Нижегородской области</w:t>
            </w:r>
            <w:r w:rsidRPr="002304C9">
              <w:t xml:space="preserve"> 8 (83147)77640, ежедневно с 8.00 до 12.00 и с 13.00 до 16.00, кроме субботы</w:t>
            </w:r>
            <w:r w:rsidR="000C765A" w:rsidRPr="002304C9">
              <w:t>, воскресенья, праздничных дней</w:t>
            </w:r>
          </w:p>
          <w:p w:rsidR="003579B1" w:rsidRPr="002304C9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2304C9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>место проведения экспозиции: официальный сайт администрации город</w:t>
            </w:r>
            <w:r w:rsidR="001A3A21" w:rsidRPr="002304C9">
              <w:t>ского округ</w:t>
            </w:r>
            <w:r w:rsidRPr="002304C9">
              <w:t>а</w:t>
            </w:r>
            <w:r w:rsidR="001A3A21" w:rsidRPr="002304C9">
              <w:t xml:space="preserve"> город А</w:t>
            </w:r>
            <w:r w:rsidRPr="002304C9">
              <w:t>рзамас</w:t>
            </w:r>
            <w:r w:rsidR="001A3A21" w:rsidRPr="002304C9">
              <w:t xml:space="preserve"> Нижегородской области</w:t>
            </w:r>
          </w:p>
        </w:tc>
      </w:tr>
      <w:tr w:rsidR="002304C9" w:rsidRPr="002304C9" w:rsidTr="00EC5F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2304C9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Назначено </w:t>
            </w:r>
            <w:r w:rsidR="00B2635B" w:rsidRPr="002304C9">
              <w:t>проведение общественных</w:t>
            </w:r>
            <w:r w:rsidR="003579B1" w:rsidRPr="002304C9">
              <w:t xml:space="preserve"> обсуждений </w:t>
            </w:r>
          </w:p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2304C9" w:rsidRDefault="002A4B25" w:rsidP="004C6FAA">
            <w:pPr>
              <w:autoSpaceDE w:val="0"/>
              <w:autoSpaceDN w:val="0"/>
              <w:adjustRightInd w:val="0"/>
              <w:contextualSpacing/>
              <w:jc w:val="both"/>
            </w:pPr>
            <w:r w:rsidRPr="002304C9">
              <w:t>в период</w:t>
            </w:r>
            <w:r w:rsidR="00836274" w:rsidRPr="002304C9">
              <w:t xml:space="preserve"> </w:t>
            </w:r>
            <w:r w:rsidR="00366597" w:rsidRPr="002304C9">
              <w:t>с</w:t>
            </w:r>
            <w:r w:rsidR="009100FC" w:rsidRPr="002304C9">
              <w:t xml:space="preserve"> </w:t>
            </w:r>
            <w:r w:rsidR="004C6FAA" w:rsidRPr="004C6FAA">
              <w:t>29 января 20</w:t>
            </w:r>
            <w:r w:rsidR="004C6FAA">
              <w:t>26 года по 05 февраля 2026 года</w:t>
            </w:r>
          </w:p>
        </w:tc>
      </w:tr>
      <w:tr w:rsidR="002304C9" w:rsidRPr="002304C9" w:rsidTr="00EC5F10">
        <w:trPr>
          <w:trHeight w:val="48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7F" w:rsidRDefault="005668A9" w:rsidP="00574987">
            <w:pPr>
              <w:contextualSpacing/>
            </w:pPr>
            <w:r w:rsidRPr="002304C9">
              <w:lastRenderedPageBreak/>
              <w:t>В период проведения</w:t>
            </w:r>
            <w:r w:rsidR="002A238B" w:rsidRPr="002304C9">
              <w:t xml:space="preserve"> общественных обсуждений </w:t>
            </w:r>
            <w:r w:rsidR="002B0F0E" w:rsidRPr="002304C9">
              <w:t>участники общественных</w:t>
            </w:r>
            <w:r w:rsidR="002A238B" w:rsidRPr="002304C9">
              <w:t xml:space="preserve"> обсуждений,</w:t>
            </w:r>
            <w:r w:rsidR="0085756E" w:rsidRPr="002304C9">
              <w:t xml:space="preserve"> прошедшие идентификацию</w:t>
            </w:r>
            <w:r w:rsidR="000D4B9A" w:rsidRPr="002304C9">
              <w:t>,</w:t>
            </w:r>
            <w:r w:rsidRPr="002304C9">
              <w:t xml:space="preserve"> имеют право представлять свои предложения и замечания </w:t>
            </w:r>
            <w:r w:rsidR="001C13DC" w:rsidRPr="002304C9">
              <w:t>по</w:t>
            </w:r>
            <w:r w:rsidR="00805535" w:rsidRPr="002304C9">
              <w:t xml:space="preserve"> </w:t>
            </w:r>
          </w:p>
          <w:p w:rsidR="00B5087F" w:rsidRDefault="00B5087F" w:rsidP="00B5087F">
            <w:pPr>
              <w:contextualSpacing/>
            </w:pPr>
            <w:r>
              <w:t>внесению изменений в документацию по планировке территории (проект планировки территории, включая проект межевания территории) в районе дома</w:t>
            </w:r>
            <w:r w:rsidR="00BE6173">
              <w:t xml:space="preserve">                   </w:t>
            </w:r>
            <w:r>
              <w:t xml:space="preserve"> № 9-Б по ул.Победы в г.Арзамас Нижегородской                                                  области, утвержденную постановление                                                          </w:t>
            </w:r>
          </w:p>
          <w:p w:rsidR="00B5087F" w:rsidRDefault="00B5087F" w:rsidP="00B5087F">
            <w:pPr>
              <w:contextualSpacing/>
            </w:pPr>
            <w:r>
              <w:t>администрации города Арзамаса от 26.01.2022 № 104</w:t>
            </w:r>
          </w:p>
          <w:p w:rsidR="000F0CD1" w:rsidRPr="002304C9" w:rsidRDefault="000F0CD1" w:rsidP="00574987">
            <w:pPr>
              <w:contextualSpacing/>
            </w:pPr>
          </w:p>
          <w:p w:rsidR="00643C8F" w:rsidRPr="002304C9" w:rsidRDefault="00643C8F" w:rsidP="00574987">
            <w:pPr>
              <w:contextualSpacing/>
            </w:pPr>
          </w:p>
          <w:p w:rsidR="00643C8F" w:rsidRPr="002304C9" w:rsidRDefault="00643C8F" w:rsidP="00574987">
            <w:pPr>
              <w:contextualSpacing/>
            </w:pPr>
          </w:p>
          <w:p w:rsidR="00643C8F" w:rsidRPr="002304C9" w:rsidRDefault="00643C8F" w:rsidP="00574987">
            <w:pPr>
              <w:contextualSpacing/>
            </w:pPr>
          </w:p>
          <w:p w:rsidR="005668A9" w:rsidRPr="002304C9" w:rsidRDefault="005668A9" w:rsidP="00D349D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2304C9" w:rsidRDefault="00E44011" w:rsidP="008216C4">
            <w:pPr>
              <w:jc w:val="both"/>
            </w:pPr>
            <w:r w:rsidRPr="002304C9">
              <w:t xml:space="preserve">со дня официального </w:t>
            </w:r>
            <w:r w:rsidR="00A5152B" w:rsidRPr="002304C9">
              <w:t>опубликования оповещения</w:t>
            </w:r>
            <w:r w:rsidRPr="002304C9">
              <w:t xml:space="preserve"> о начале общественных обсуждений до</w:t>
            </w:r>
            <w:r w:rsidR="00372FCD" w:rsidRPr="002304C9">
              <w:t xml:space="preserve"> </w:t>
            </w:r>
            <w:r w:rsidR="00B5087F">
              <w:t>05 февраля 2026</w:t>
            </w:r>
            <w:r w:rsidR="000F0CD1" w:rsidRPr="002304C9">
              <w:t xml:space="preserve"> </w:t>
            </w:r>
            <w:r w:rsidR="003735FB" w:rsidRPr="002304C9">
              <w:t>года</w:t>
            </w:r>
            <w:r w:rsidR="00D31615" w:rsidRPr="002304C9">
              <w:t>:</w:t>
            </w:r>
          </w:p>
          <w:p w:rsidR="00B5087F" w:rsidRDefault="00B5087F" w:rsidP="00B5087F">
            <w:pPr>
              <w:jc w:val="both"/>
            </w:pPr>
            <w:r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B5087F" w:rsidRDefault="00B5087F" w:rsidP="00B5087F">
            <w:pPr>
              <w:jc w:val="both"/>
            </w:pPr>
            <w:r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5E1544" w:rsidRPr="002304C9" w:rsidRDefault="00B5087F" w:rsidP="00B5087F">
            <w:pPr>
              <w:jc w:val="both"/>
            </w:pPr>
            <w:r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kaig@arz.nobl.ru   </w:t>
            </w:r>
          </w:p>
        </w:tc>
      </w:tr>
      <w:tr w:rsidR="002304C9" w:rsidRPr="002304C9" w:rsidTr="00EC5F10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73" w:rsidRDefault="00AC7DCC" w:rsidP="00805535">
            <w:r w:rsidRPr="002304C9">
              <w:t xml:space="preserve">Постановление мэра города Арзамаса от </w:t>
            </w:r>
            <w:r w:rsidR="00F40C66">
              <w:t xml:space="preserve"> 26.01.2026 № 7 </w:t>
            </w:r>
            <w:r w:rsidRPr="002304C9">
              <w:t>«</w:t>
            </w:r>
            <w:r w:rsidR="00BE6173" w:rsidRPr="00BE6173">
              <w:t xml:space="preserve">О проведении общественных обсуждений по внесению изменений в документацию по планировке территории (проекта планировки                      территории, включая проект межевания территории) в районе  </w:t>
            </w:r>
            <w:r w:rsidR="00510D84">
              <w:t>д</w:t>
            </w:r>
            <w:r w:rsidR="00BE6173" w:rsidRPr="00BE6173">
              <w:t>ома № 9-Б по ул.Победы в г. Арзамас Нижегородской                                                  области, утвержденную постановлением                                                                 администрации города Арзамаса                                                                                                 от 26.01.2022 № 104»</w:t>
            </w:r>
            <w:r w:rsidR="00BE6173">
              <w:t>;</w:t>
            </w:r>
          </w:p>
          <w:p w:rsidR="00BE6173" w:rsidRDefault="00BE6173" w:rsidP="00805535"/>
          <w:p w:rsidR="005668A9" w:rsidRPr="002304C9" w:rsidRDefault="00BE6173" w:rsidP="00BA30D9">
            <w:r>
              <w:t xml:space="preserve">внесение изменений в документацию по планировке территории (проект планировки территории, включая проект межевания территории) в районе дома                   № 9-Б по ул.Победы в г.Арзамас Нижегородской области, утвержденную постановление </w:t>
            </w:r>
            <w:r w:rsidR="00510D84">
              <w:t>администр</w:t>
            </w:r>
            <w:r>
              <w:t>ации города Арзамаса от 26.01.2022 № 104, разработан</w:t>
            </w:r>
            <w:r w:rsidR="00AB55F0">
              <w:t>ные</w:t>
            </w:r>
            <w:r w:rsidR="00996411">
              <w:t xml:space="preserve"> </w:t>
            </w:r>
            <w:r>
              <w:t>ООО «НовоТех», г.Арзамас, 2025 г.</w:t>
            </w:r>
            <w:r w:rsidR="00510D84" w:rsidRPr="002304C9">
              <w:t xml:space="preserve"> </w:t>
            </w:r>
            <w:r w:rsidR="00A14D85" w:rsidRPr="002304C9">
              <w:t>и информационные материалы к н</w:t>
            </w:r>
            <w:r w:rsidR="00BA30D9">
              <w:t>им</w:t>
            </w:r>
            <w:bookmarkStart w:id="0" w:name="_GoBack"/>
            <w:bookmarkEnd w:id="0"/>
            <w:r w:rsidR="00A14D85" w:rsidRPr="002304C9">
              <w:t xml:space="preserve"> размещены: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2304C9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на официал</w:t>
            </w:r>
            <w:r w:rsidR="003D07B5" w:rsidRPr="002304C9">
              <w:t xml:space="preserve">ьном сайте администрации городского округа город </w:t>
            </w:r>
            <w:r w:rsidR="003C5AF6" w:rsidRPr="002304C9">
              <w:t>Арзамас</w:t>
            </w:r>
            <w:r w:rsidR="008F6F75" w:rsidRPr="002304C9">
              <w:t xml:space="preserve"> Нижегородской области</w:t>
            </w:r>
          </w:p>
          <w:p w:rsidR="005668A9" w:rsidRPr="002304C9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2304C9" w:rsidRPr="002304C9" w:rsidTr="00EC5F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Организатор </w:t>
            </w:r>
            <w:r w:rsidR="00CE3486" w:rsidRPr="002304C9">
              <w:t>общественных обсуждений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администрация городского округа город Арзамас Нижегородской области</w:t>
            </w:r>
            <w:r w:rsidR="00CA0EC7" w:rsidRPr="002304C9">
              <w:t>.</w:t>
            </w:r>
          </w:p>
        </w:tc>
      </w:tr>
      <w:tr w:rsidR="002304C9" w:rsidRPr="002304C9" w:rsidTr="00EC5F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Номера контактных справочных телефонов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7-76-40</w:t>
            </w:r>
          </w:p>
        </w:tc>
      </w:tr>
      <w:tr w:rsidR="002304C9" w:rsidRPr="002304C9" w:rsidTr="00EC5F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Почтовый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2304C9">
              <w:t xml:space="preserve">Нижегородская область, </w:t>
            </w:r>
            <w:r w:rsidR="004120F6" w:rsidRPr="002304C9">
              <w:t>г.</w:t>
            </w:r>
            <w:r w:rsidR="00A5152B" w:rsidRPr="002304C9">
              <w:t xml:space="preserve"> </w:t>
            </w:r>
            <w:r w:rsidR="004120F6" w:rsidRPr="002304C9">
              <w:t>Арзамас, ул.</w:t>
            </w:r>
            <w:r w:rsidR="00081DC2" w:rsidRPr="002304C9">
              <w:t xml:space="preserve"> </w:t>
            </w:r>
            <w:r w:rsidR="004120F6" w:rsidRPr="002304C9">
              <w:t>Станционная</w:t>
            </w:r>
            <w:r w:rsidR="0080518B" w:rsidRPr="002304C9">
              <w:t>,</w:t>
            </w:r>
            <w:r w:rsidR="004120F6" w:rsidRPr="002304C9">
              <w:t xml:space="preserve"> д.28А</w:t>
            </w:r>
          </w:p>
        </w:tc>
      </w:tr>
      <w:tr w:rsidR="002304C9" w:rsidRPr="002304C9" w:rsidTr="00EC5F1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2304C9">
              <w:t>Электронный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2304C9" w:rsidRDefault="0054601C" w:rsidP="00E7563D">
            <w:pPr>
              <w:autoSpaceDE w:val="0"/>
              <w:autoSpaceDN w:val="0"/>
              <w:adjustRightInd w:val="0"/>
              <w:contextualSpacing/>
            </w:pPr>
            <w:hyperlink r:id="rId8" w:history="1">
              <w:r w:rsidR="00AB0BC3" w:rsidRPr="002304C9">
                <w:rPr>
                  <w:rStyle w:val="aa"/>
                  <w:color w:val="auto"/>
                </w:rPr>
                <w:t>kaig@arz.nobl.ru</w:t>
              </w:r>
            </w:hyperlink>
            <w:r w:rsidR="00AB0BC3" w:rsidRPr="002304C9">
              <w:t xml:space="preserve"> </w:t>
            </w:r>
          </w:p>
        </w:tc>
      </w:tr>
    </w:tbl>
    <w:p w:rsidR="005668A9" w:rsidRPr="002304C9" w:rsidRDefault="005668A9" w:rsidP="00AC7DCC">
      <w:pPr>
        <w:autoSpaceDE w:val="0"/>
        <w:autoSpaceDN w:val="0"/>
        <w:adjustRightInd w:val="0"/>
        <w:ind w:firstLine="540"/>
        <w:contextualSpacing/>
        <w:jc w:val="both"/>
      </w:pPr>
    </w:p>
    <w:sectPr w:rsidR="005668A9" w:rsidRPr="002304C9" w:rsidSect="00AC7DCC">
      <w:pgSz w:w="11906" w:h="16838"/>
      <w:pgMar w:top="284" w:right="850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1C" w:rsidRDefault="0054601C" w:rsidP="004B601B">
      <w:r>
        <w:separator/>
      </w:r>
    </w:p>
  </w:endnote>
  <w:endnote w:type="continuationSeparator" w:id="0">
    <w:p w:rsidR="0054601C" w:rsidRDefault="0054601C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1C" w:rsidRDefault="0054601C" w:rsidP="004B601B">
      <w:r>
        <w:separator/>
      </w:r>
    </w:p>
  </w:footnote>
  <w:footnote w:type="continuationSeparator" w:id="0">
    <w:p w:rsidR="0054601C" w:rsidRDefault="0054601C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6042"/>
    <w:rsid w:val="000C0DAA"/>
    <w:rsid w:val="000C122A"/>
    <w:rsid w:val="000C2273"/>
    <w:rsid w:val="000C765A"/>
    <w:rsid w:val="000D2C5A"/>
    <w:rsid w:val="000D4B9A"/>
    <w:rsid w:val="000D5C3D"/>
    <w:rsid w:val="000E5489"/>
    <w:rsid w:val="000F0CD1"/>
    <w:rsid w:val="00106F2F"/>
    <w:rsid w:val="00115B7E"/>
    <w:rsid w:val="00123E49"/>
    <w:rsid w:val="001269C4"/>
    <w:rsid w:val="00142755"/>
    <w:rsid w:val="00153264"/>
    <w:rsid w:val="001642EC"/>
    <w:rsid w:val="00176079"/>
    <w:rsid w:val="00180F78"/>
    <w:rsid w:val="00182742"/>
    <w:rsid w:val="00184861"/>
    <w:rsid w:val="001855C7"/>
    <w:rsid w:val="0019771B"/>
    <w:rsid w:val="001A2402"/>
    <w:rsid w:val="001A3A21"/>
    <w:rsid w:val="001A43C8"/>
    <w:rsid w:val="001A6682"/>
    <w:rsid w:val="001B5D84"/>
    <w:rsid w:val="001C13DC"/>
    <w:rsid w:val="001C45B3"/>
    <w:rsid w:val="001C6959"/>
    <w:rsid w:val="001C7364"/>
    <w:rsid w:val="001D04F8"/>
    <w:rsid w:val="001D3D14"/>
    <w:rsid w:val="001D7793"/>
    <w:rsid w:val="001F1339"/>
    <w:rsid w:val="001F5A1D"/>
    <w:rsid w:val="002008CE"/>
    <w:rsid w:val="0020581E"/>
    <w:rsid w:val="00222A4C"/>
    <w:rsid w:val="002304C9"/>
    <w:rsid w:val="00231D42"/>
    <w:rsid w:val="0023406A"/>
    <w:rsid w:val="002357DD"/>
    <w:rsid w:val="00247F27"/>
    <w:rsid w:val="0025263E"/>
    <w:rsid w:val="00257D9D"/>
    <w:rsid w:val="00257FA4"/>
    <w:rsid w:val="002644F7"/>
    <w:rsid w:val="00266EA9"/>
    <w:rsid w:val="002829E3"/>
    <w:rsid w:val="002A091A"/>
    <w:rsid w:val="002A0967"/>
    <w:rsid w:val="002A238B"/>
    <w:rsid w:val="002A4B25"/>
    <w:rsid w:val="002A743A"/>
    <w:rsid w:val="002B0F0E"/>
    <w:rsid w:val="002B41E7"/>
    <w:rsid w:val="002B44BA"/>
    <w:rsid w:val="002C29A9"/>
    <w:rsid w:val="002C695A"/>
    <w:rsid w:val="002D2358"/>
    <w:rsid w:val="002F36E5"/>
    <w:rsid w:val="00310494"/>
    <w:rsid w:val="0031233C"/>
    <w:rsid w:val="00312C27"/>
    <w:rsid w:val="00315BF5"/>
    <w:rsid w:val="003254A2"/>
    <w:rsid w:val="003306B1"/>
    <w:rsid w:val="00334093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702F1"/>
    <w:rsid w:val="00371A25"/>
    <w:rsid w:val="00372FCD"/>
    <w:rsid w:val="003735FB"/>
    <w:rsid w:val="00374991"/>
    <w:rsid w:val="003770ED"/>
    <w:rsid w:val="00394ECD"/>
    <w:rsid w:val="003B01DA"/>
    <w:rsid w:val="003B0719"/>
    <w:rsid w:val="003B3A7A"/>
    <w:rsid w:val="003B6A85"/>
    <w:rsid w:val="003B7BB5"/>
    <w:rsid w:val="003C2639"/>
    <w:rsid w:val="003C35B1"/>
    <w:rsid w:val="003C5AF6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411"/>
    <w:rsid w:val="003F565E"/>
    <w:rsid w:val="004115C8"/>
    <w:rsid w:val="00411BEE"/>
    <w:rsid w:val="004120F6"/>
    <w:rsid w:val="0041542F"/>
    <w:rsid w:val="0041794D"/>
    <w:rsid w:val="004241C1"/>
    <w:rsid w:val="00425CFC"/>
    <w:rsid w:val="0043176C"/>
    <w:rsid w:val="00432351"/>
    <w:rsid w:val="0044008D"/>
    <w:rsid w:val="00440DDB"/>
    <w:rsid w:val="004422DF"/>
    <w:rsid w:val="00444065"/>
    <w:rsid w:val="004525DF"/>
    <w:rsid w:val="004552B4"/>
    <w:rsid w:val="004652BE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C6FAA"/>
    <w:rsid w:val="004D0CAC"/>
    <w:rsid w:val="004D406B"/>
    <w:rsid w:val="004D7C24"/>
    <w:rsid w:val="004E0B76"/>
    <w:rsid w:val="004E47FA"/>
    <w:rsid w:val="004F5149"/>
    <w:rsid w:val="004F6BE0"/>
    <w:rsid w:val="0050019F"/>
    <w:rsid w:val="005020ED"/>
    <w:rsid w:val="00510D84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601C"/>
    <w:rsid w:val="00547987"/>
    <w:rsid w:val="005513F5"/>
    <w:rsid w:val="00551D04"/>
    <w:rsid w:val="00556751"/>
    <w:rsid w:val="00556A81"/>
    <w:rsid w:val="005616E3"/>
    <w:rsid w:val="005668A9"/>
    <w:rsid w:val="00573540"/>
    <w:rsid w:val="00574987"/>
    <w:rsid w:val="0057566B"/>
    <w:rsid w:val="005834E1"/>
    <w:rsid w:val="00584051"/>
    <w:rsid w:val="00585E5A"/>
    <w:rsid w:val="00594EFB"/>
    <w:rsid w:val="005B6866"/>
    <w:rsid w:val="005C32E2"/>
    <w:rsid w:val="005C78F0"/>
    <w:rsid w:val="005D0F38"/>
    <w:rsid w:val="005D4947"/>
    <w:rsid w:val="005D6E4E"/>
    <w:rsid w:val="005E1544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67EC"/>
    <w:rsid w:val="006378D9"/>
    <w:rsid w:val="00637F48"/>
    <w:rsid w:val="00643C8F"/>
    <w:rsid w:val="0064642C"/>
    <w:rsid w:val="00656637"/>
    <w:rsid w:val="00661C61"/>
    <w:rsid w:val="00667C2E"/>
    <w:rsid w:val="00673538"/>
    <w:rsid w:val="00673E74"/>
    <w:rsid w:val="00673F02"/>
    <w:rsid w:val="0067525B"/>
    <w:rsid w:val="00675AE4"/>
    <w:rsid w:val="00686A88"/>
    <w:rsid w:val="0069586B"/>
    <w:rsid w:val="00695FCB"/>
    <w:rsid w:val="006B369D"/>
    <w:rsid w:val="006C044B"/>
    <w:rsid w:val="006C4FCA"/>
    <w:rsid w:val="006D3252"/>
    <w:rsid w:val="006D4A90"/>
    <w:rsid w:val="006D7101"/>
    <w:rsid w:val="006F460A"/>
    <w:rsid w:val="006F5AA4"/>
    <w:rsid w:val="007058C3"/>
    <w:rsid w:val="00706824"/>
    <w:rsid w:val="00711F4E"/>
    <w:rsid w:val="00712589"/>
    <w:rsid w:val="00714B0C"/>
    <w:rsid w:val="0071660F"/>
    <w:rsid w:val="00735C76"/>
    <w:rsid w:val="0074339E"/>
    <w:rsid w:val="00750223"/>
    <w:rsid w:val="00755A5C"/>
    <w:rsid w:val="00756E36"/>
    <w:rsid w:val="0076671C"/>
    <w:rsid w:val="00773113"/>
    <w:rsid w:val="00776909"/>
    <w:rsid w:val="00781BFB"/>
    <w:rsid w:val="007856A8"/>
    <w:rsid w:val="00786EAF"/>
    <w:rsid w:val="00787B4A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E3EE1"/>
    <w:rsid w:val="007F2618"/>
    <w:rsid w:val="0080518B"/>
    <w:rsid w:val="00805535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96F3E"/>
    <w:rsid w:val="008A0B94"/>
    <w:rsid w:val="008A3951"/>
    <w:rsid w:val="008B1AC4"/>
    <w:rsid w:val="008C036C"/>
    <w:rsid w:val="008C06AC"/>
    <w:rsid w:val="008C5422"/>
    <w:rsid w:val="008C56B6"/>
    <w:rsid w:val="008D263C"/>
    <w:rsid w:val="008D2BCA"/>
    <w:rsid w:val="008D4B5B"/>
    <w:rsid w:val="008E0A78"/>
    <w:rsid w:val="008F242C"/>
    <w:rsid w:val="008F4ECB"/>
    <w:rsid w:val="008F6F75"/>
    <w:rsid w:val="009100FC"/>
    <w:rsid w:val="00922A9C"/>
    <w:rsid w:val="009240E6"/>
    <w:rsid w:val="00930921"/>
    <w:rsid w:val="009338E0"/>
    <w:rsid w:val="00933916"/>
    <w:rsid w:val="009400A7"/>
    <w:rsid w:val="00952C34"/>
    <w:rsid w:val="00953B7F"/>
    <w:rsid w:val="00953C36"/>
    <w:rsid w:val="00965BA9"/>
    <w:rsid w:val="00965C41"/>
    <w:rsid w:val="009713EE"/>
    <w:rsid w:val="00975120"/>
    <w:rsid w:val="00976091"/>
    <w:rsid w:val="00996411"/>
    <w:rsid w:val="00996F6A"/>
    <w:rsid w:val="009A0DA7"/>
    <w:rsid w:val="009A4879"/>
    <w:rsid w:val="009A659B"/>
    <w:rsid w:val="009B4D07"/>
    <w:rsid w:val="009B674E"/>
    <w:rsid w:val="009C0589"/>
    <w:rsid w:val="009C0DBC"/>
    <w:rsid w:val="009C146B"/>
    <w:rsid w:val="009C5C4E"/>
    <w:rsid w:val="009E07C4"/>
    <w:rsid w:val="009E639B"/>
    <w:rsid w:val="009E7491"/>
    <w:rsid w:val="009F1CAF"/>
    <w:rsid w:val="009F320B"/>
    <w:rsid w:val="009F6AF7"/>
    <w:rsid w:val="00A01FC0"/>
    <w:rsid w:val="00A0290A"/>
    <w:rsid w:val="00A03781"/>
    <w:rsid w:val="00A06DE2"/>
    <w:rsid w:val="00A07D1F"/>
    <w:rsid w:val="00A07EED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749E"/>
    <w:rsid w:val="00A76202"/>
    <w:rsid w:val="00A77AE7"/>
    <w:rsid w:val="00A93518"/>
    <w:rsid w:val="00AA2337"/>
    <w:rsid w:val="00AA371C"/>
    <w:rsid w:val="00AA5D4F"/>
    <w:rsid w:val="00AA7132"/>
    <w:rsid w:val="00AB0BC3"/>
    <w:rsid w:val="00AB55F0"/>
    <w:rsid w:val="00AB66A2"/>
    <w:rsid w:val="00AC0156"/>
    <w:rsid w:val="00AC1311"/>
    <w:rsid w:val="00AC2029"/>
    <w:rsid w:val="00AC7DCC"/>
    <w:rsid w:val="00AD1733"/>
    <w:rsid w:val="00AE5AAF"/>
    <w:rsid w:val="00AE7D61"/>
    <w:rsid w:val="00AF12EE"/>
    <w:rsid w:val="00AF7D06"/>
    <w:rsid w:val="00B00754"/>
    <w:rsid w:val="00B1165F"/>
    <w:rsid w:val="00B157BA"/>
    <w:rsid w:val="00B16698"/>
    <w:rsid w:val="00B1778C"/>
    <w:rsid w:val="00B25ABD"/>
    <w:rsid w:val="00B25EEA"/>
    <w:rsid w:val="00B2635B"/>
    <w:rsid w:val="00B27358"/>
    <w:rsid w:val="00B311A5"/>
    <w:rsid w:val="00B3366E"/>
    <w:rsid w:val="00B35F91"/>
    <w:rsid w:val="00B368A2"/>
    <w:rsid w:val="00B3795C"/>
    <w:rsid w:val="00B40157"/>
    <w:rsid w:val="00B5087F"/>
    <w:rsid w:val="00B50D38"/>
    <w:rsid w:val="00B55673"/>
    <w:rsid w:val="00B55E90"/>
    <w:rsid w:val="00B61E59"/>
    <w:rsid w:val="00B66B9C"/>
    <w:rsid w:val="00B7209B"/>
    <w:rsid w:val="00B768B1"/>
    <w:rsid w:val="00B76FE1"/>
    <w:rsid w:val="00B8256C"/>
    <w:rsid w:val="00B8286C"/>
    <w:rsid w:val="00B82A8D"/>
    <w:rsid w:val="00B83834"/>
    <w:rsid w:val="00B86797"/>
    <w:rsid w:val="00BA30D9"/>
    <w:rsid w:val="00BA3926"/>
    <w:rsid w:val="00BB0914"/>
    <w:rsid w:val="00BB29D3"/>
    <w:rsid w:val="00BB4E2D"/>
    <w:rsid w:val="00BB7A8A"/>
    <w:rsid w:val="00BD3BD4"/>
    <w:rsid w:val="00BD5316"/>
    <w:rsid w:val="00BE1EDC"/>
    <w:rsid w:val="00BE5E62"/>
    <w:rsid w:val="00BE6173"/>
    <w:rsid w:val="00BF11C1"/>
    <w:rsid w:val="00BF7A3C"/>
    <w:rsid w:val="00C0025E"/>
    <w:rsid w:val="00C00DD3"/>
    <w:rsid w:val="00C01046"/>
    <w:rsid w:val="00C046C4"/>
    <w:rsid w:val="00C05BA9"/>
    <w:rsid w:val="00C07162"/>
    <w:rsid w:val="00C10CDD"/>
    <w:rsid w:val="00C157FB"/>
    <w:rsid w:val="00C16D1B"/>
    <w:rsid w:val="00C22A69"/>
    <w:rsid w:val="00C271AD"/>
    <w:rsid w:val="00C278D3"/>
    <w:rsid w:val="00C43A0B"/>
    <w:rsid w:val="00C446CB"/>
    <w:rsid w:val="00C46332"/>
    <w:rsid w:val="00C4759D"/>
    <w:rsid w:val="00C51883"/>
    <w:rsid w:val="00C532DB"/>
    <w:rsid w:val="00C57294"/>
    <w:rsid w:val="00C61776"/>
    <w:rsid w:val="00C620DC"/>
    <w:rsid w:val="00C713EC"/>
    <w:rsid w:val="00C71CEA"/>
    <w:rsid w:val="00C73173"/>
    <w:rsid w:val="00C82E08"/>
    <w:rsid w:val="00CA0EC7"/>
    <w:rsid w:val="00CA224A"/>
    <w:rsid w:val="00CA2AA4"/>
    <w:rsid w:val="00CB1DFF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20CF5"/>
    <w:rsid w:val="00D2179A"/>
    <w:rsid w:val="00D24861"/>
    <w:rsid w:val="00D25B5C"/>
    <w:rsid w:val="00D27667"/>
    <w:rsid w:val="00D31615"/>
    <w:rsid w:val="00D33C0A"/>
    <w:rsid w:val="00D349D2"/>
    <w:rsid w:val="00D4244E"/>
    <w:rsid w:val="00D506A1"/>
    <w:rsid w:val="00D525B3"/>
    <w:rsid w:val="00D60041"/>
    <w:rsid w:val="00D60378"/>
    <w:rsid w:val="00D64BC8"/>
    <w:rsid w:val="00D64DFE"/>
    <w:rsid w:val="00D70BD1"/>
    <w:rsid w:val="00D757C1"/>
    <w:rsid w:val="00D75ADF"/>
    <w:rsid w:val="00D76AC5"/>
    <w:rsid w:val="00D8372E"/>
    <w:rsid w:val="00D90C05"/>
    <w:rsid w:val="00D9444D"/>
    <w:rsid w:val="00D94F86"/>
    <w:rsid w:val="00DA4150"/>
    <w:rsid w:val="00DB0EA1"/>
    <w:rsid w:val="00DB7054"/>
    <w:rsid w:val="00DB7584"/>
    <w:rsid w:val="00DC20BE"/>
    <w:rsid w:val="00DD4854"/>
    <w:rsid w:val="00DE3F86"/>
    <w:rsid w:val="00DE4C4B"/>
    <w:rsid w:val="00DF11A3"/>
    <w:rsid w:val="00DF6551"/>
    <w:rsid w:val="00E02384"/>
    <w:rsid w:val="00E03DD8"/>
    <w:rsid w:val="00E03E7F"/>
    <w:rsid w:val="00E107A2"/>
    <w:rsid w:val="00E122B2"/>
    <w:rsid w:val="00E1363F"/>
    <w:rsid w:val="00E23675"/>
    <w:rsid w:val="00E31D89"/>
    <w:rsid w:val="00E31F8C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27FE"/>
    <w:rsid w:val="00E7563D"/>
    <w:rsid w:val="00E85A96"/>
    <w:rsid w:val="00E91165"/>
    <w:rsid w:val="00E91E55"/>
    <w:rsid w:val="00EA6A67"/>
    <w:rsid w:val="00EA7736"/>
    <w:rsid w:val="00EB2054"/>
    <w:rsid w:val="00EB296D"/>
    <w:rsid w:val="00EB2E58"/>
    <w:rsid w:val="00EB30C6"/>
    <w:rsid w:val="00EB3503"/>
    <w:rsid w:val="00EB7732"/>
    <w:rsid w:val="00EC5343"/>
    <w:rsid w:val="00EC5F10"/>
    <w:rsid w:val="00ED7054"/>
    <w:rsid w:val="00ED76C2"/>
    <w:rsid w:val="00EF2373"/>
    <w:rsid w:val="00EF61DB"/>
    <w:rsid w:val="00EF67A1"/>
    <w:rsid w:val="00F016B3"/>
    <w:rsid w:val="00F13C50"/>
    <w:rsid w:val="00F22C85"/>
    <w:rsid w:val="00F3290F"/>
    <w:rsid w:val="00F33EF7"/>
    <w:rsid w:val="00F341FD"/>
    <w:rsid w:val="00F4023E"/>
    <w:rsid w:val="00F40C66"/>
    <w:rsid w:val="00F40F66"/>
    <w:rsid w:val="00F44EE2"/>
    <w:rsid w:val="00F46D20"/>
    <w:rsid w:val="00F47246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D1373"/>
    <w:rsid w:val="00FD28E2"/>
    <w:rsid w:val="00FD4220"/>
    <w:rsid w:val="00FD7771"/>
    <w:rsid w:val="00FE219C"/>
    <w:rsid w:val="00FE3172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243C-24E0-46F5-9219-4090D31A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317</cp:revision>
  <cp:lastPrinted>2026-01-27T05:12:00Z</cp:lastPrinted>
  <dcterms:created xsi:type="dcterms:W3CDTF">2018-09-18T08:32:00Z</dcterms:created>
  <dcterms:modified xsi:type="dcterms:W3CDTF">2026-01-27T05:16:00Z</dcterms:modified>
</cp:coreProperties>
</file>